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964A" w14:textId="6566D004" w:rsidR="00015162" w:rsidRPr="00603600" w:rsidRDefault="000E3CA8" w:rsidP="000E3CA8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proofErr w:type="gramStart"/>
      <w:r w:rsidRPr="00603600">
        <w:rPr>
          <w:rFonts w:eastAsia="標楷體" w:hint="eastAsia"/>
          <w:b/>
          <w:sz w:val="32"/>
          <w:szCs w:val="32"/>
        </w:rPr>
        <w:t>000</w:t>
      </w:r>
      <w:proofErr w:type="gramEnd"/>
      <w:r w:rsidRPr="00603600">
        <w:rPr>
          <w:rFonts w:eastAsia="標楷體" w:hint="eastAsia"/>
          <w:b/>
          <w:sz w:val="32"/>
          <w:szCs w:val="32"/>
        </w:rPr>
        <w:t>年度</w:t>
      </w:r>
      <w:r w:rsidR="00307538" w:rsidRPr="00603600">
        <w:rPr>
          <w:rFonts w:eastAsia="標楷體" w:hint="eastAsia"/>
          <w:b/>
          <w:sz w:val="32"/>
          <w:szCs w:val="32"/>
        </w:rPr>
        <w:t>教育部國民及學前教育署補助直轄市及縣（市）</w:t>
      </w:r>
      <w:r w:rsidR="00A804FE" w:rsidRPr="00603600">
        <w:rPr>
          <w:rFonts w:eastAsia="標楷體" w:hint="eastAsia"/>
          <w:b/>
          <w:sz w:val="32"/>
          <w:szCs w:val="32"/>
        </w:rPr>
        <w:t>立</w:t>
      </w:r>
      <w:r w:rsidR="00307538" w:rsidRPr="00603600">
        <w:rPr>
          <w:rFonts w:eastAsia="標楷體" w:hint="eastAsia"/>
          <w:b/>
          <w:sz w:val="32"/>
          <w:szCs w:val="32"/>
        </w:rPr>
        <w:t>高級中等學校</w:t>
      </w:r>
    </w:p>
    <w:p w14:paraId="76AAAF8E" w14:textId="7958A003" w:rsidR="000E3CA8" w:rsidRPr="00603600" w:rsidRDefault="00307538" w:rsidP="000E3CA8">
      <w:pPr>
        <w:jc w:val="center"/>
        <w:rPr>
          <w:rFonts w:eastAsia="標楷體"/>
          <w:b/>
          <w:sz w:val="36"/>
          <w:szCs w:val="36"/>
        </w:rPr>
      </w:pPr>
      <w:r w:rsidRPr="00603600">
        <w:rPr>
          <w:rFonts w:eastAsia="標楷體" w:hint="eastAsia"/>
          <w:b/>
          <w:sz w:val="32"/>
          <w:szCs w:val="32"/>
        </w:rPr>
        <w:t>改善校園環境與充實設施設備</w:t>
      </w:r>
      <w:r w:rsidR="000E3CA8" w:rsidRPr="00603600">
        <w:rPr>
          <w:rFonts w:eastAsia="標楷體" w:hint="eastAsia"/>
          <w:b/>
          <w:sz w:val="32"/>
          <w:szCs w:val="32"/>
        </w:rPr>
        <w:t>計畫</w:t>
      </w:r>
      <w:r w:rsidR="000E3CA8" w:rsidRPr="00603600">
        <w:rPr>
          <w:rFonts w:eastAsia="標楷體"/>
          <w:b/>
          <w:sz w:val="32"/>
          <w:szCs w:val="32"/>
        </w:rPr>
        <w:t>執行成果報告</w:t>
      </w:r>
    </w:p>
    <w:p w14:paraId="0D1DD852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4D006D79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247490D4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26E4CEA3" w14:textId="77777777" w:rsidR="000E3CA8" w:rsidRPr="00603600" w:rsidRDefault="000E3CA8" w:rsidP="000E3CA8">
      <w:pPr>
        <w:jc w:val="center"/>
        <w:rPr>
          <w:rFonts w:eastAsia="標楷體"/>
          <w:b/>
          <w:bCs/>
          <w:kern w:val="0"/>
          <w:sz w:val="36"/>
          <w:szCs w:val="36"/>
        </w:rPr>
      </w:pPr>
      <w:r w:rsidRPr="00603600">
        <w:rPr>
          <w:rFonts w:eastAsia="標楷體"/>
          <w:b/>
          <w:bCs/>
          <w:kern w:val="0"/>
          <w:sz w:val="36"/>
          <w:szCs w:val="36"/>
        </w:rPr>
        <w:t>000000</w:t>
      </w:r>
      <w:r w:rsidRPr="00603600">
        <w:rPr>
          <w:rFonts w:eastAsia="標楷體"/>
          <w:b/>
          <w:bCs/>
          <w:kern w:val="0"/>
          <w:sz w:val="36"/>
          <w:szCs w:val="36"/>
        </w:rPr>
        <w:t>學校</w:t>
      </w:r>
      <w:r w:rsidRPr="00603600">
        <w:rPr>
          <w:rFonts w:eastAsia="標楷體"/>
          <w:b/>
          <w:bCs/>
          <w:kern w:val="0"/>
          <w:sz w:val="36"/>
          <w:szCs w:val="36"/>
        </w:rPr>
        <w:t>(</w:t>
      </w:r>
      <w:r w:rsidRPr="00603600">
        <w:rPr>
          <w:rFonts w:eastAsia="標楷體"/>
          <w:b/>
          <w:bCs/>
          <w:kern w:val="0"/>
          <w:sz w:val="36"/>
          <w:szCs w:val="36"/>
        </w:rPr>
        <w:t>全銜</w:t>
      </w:r>
      <w:r w:rsidRPr="00603600">
        <w:rPr>
          <w:rFonts w:eastAsia="標楷體"/>
          <w:b/>
          <w:bCs/>
          <w:kern w:val="0"/>
          <w:sz w:val="36"/>
          <w:szCs w:val="36"/>
        </w:rPr>
        <w:t>)</w:t>
      </w:r>
    </w:p>
    <w:p w14:paraId="32D810D7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260AE8D7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0B9346B1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2C0BABD3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36"/>
          <w:szCs w:val="36"/>
        </w:rPr>
      </w:pPr>
    </w:p>
    <w:p w14:paraId="56CB87FB" w14:textId="77777777" w:rsidR="000E3CA8" w:rsidRPr="00603600" w:rsidRDefault="000E3CA8" w:rsidP="000E3CA8">
      <w:pPr>
        <w:jc w:val="center"/>
      </w:pPr>
      <w:r w:rsidRPr="00603600">
        <w:rPr>
          <w:rFonts w:eastAsia="標楷體"/>
          <w:bCs/>
          <w:kern w:val="0"/>
          <w:sz w:val="32"/>
          <w:szCs w:val="32"/>
          <w:lang w:eastAsia="zh-HK"/>
        </w:rPr>
        <w:t>子計</w:t>
      </w:r>
      <w:r w:rsidRPr="00603600">
        <w:rPr>
          <w:rFonts w:eastAsia="標楷體"/>
          <w:bCs/>
          <w:kern w:val="0"/>
          <w:sz w:val="32"/>
          <w:szCs w:val="32"/>
        </w:rPr>
        <w:t>畫</w:t>
      </w:r>
      <w:r w:rsidRPr="00603600">
        <w:rPr>
          <w:rFonts w:eastAsia="標楷體"/>
          <w:bCs/>
          <w:kern w:val="0"/>
          <w:sz w:val="32"/>
          <w:szCs w:val="32"/>
        </w:rPr>
        <w:t>1</w:t>
      </w:r>
      <w:r w:rsidRPr="00603600">
        <w:rPr>
          <w:rFonts w:eastAsia="標楷體"/>
          <w:bCs/>
          <w:kern w:val="0"/>
          <w:sz w:val="32"/>
          <w:szCs w:val="32"/>
        </w:rPr>
        <w:t>【</w:t>
      </w:r>
      <w:r w:rsidRPr="00603600">
        <w:rPr>
          <w:rFonts w:eastAsia="標楷體"/>
          <w:bCs/>
          <w:kern w:val="0"/>
          <w:sz w:val="32"/>
          <w:szCs w:val="32"/>
          <w:lang w:eastAsia="zh-HK"/>
        </w:rPr>
        <w:t>申請計畫名稱</w:t>
      </w:r>
      <w:r w:rsidRPr="00603600">
        <w:rPr>
          <w:rFonts w:eastAsia="標楷體"/>
          <w:bCs/>
          <w:kern w:val="0"/>
          <w:sz w:val="32"/>
          <w:szCs w:val="32"/>
        </w:rPr>
        <w:t>】</w:t>
      </w:r>
    </w:p>
    <w:p w14:paraId="592C8937" w14:textId="77777777" w:rsidR="000E3CA8" w:rsidRPr="00603600" w:rsidRDefault="000E3CA8" w:rsidP="000E3CA8">
      <w:pPr>
        <w:jc w:val="center"/>
      </w:pPr>
      <w:r w:rsidRPr="00603600">
        <w:rPr>
          <w:rFonts w:eastAsia="標楷體"/>
          <w:bCs/>
          <w:kern w:val="0"/>
          <w:sz w:val="32"/>
          <w:szCs w:val="32"/>
          <w:lang w:eastAsia="zh-HK"/>
        </w:rPr>
        <w:t>子計</w:t>
      </w:r>
      <w:r w:rsidRPr="00603600">
        <w:rPr>
          <w:rFonts w:eastAsia="標楷體"/>
          <w:bCs/>
          <w:kern w:val="0"/>
          <w:sz w:val="32"/>
          <w:szCs w:val="32"/>
        </w:rPr>
        <w:t>畫</w:t>
      </w:r>
      <w:r w:rsidRPr="00603600">
        <w:rPr>
          <w:rFonts w:eastAsia="標楷體"/>
          <w:bCs/>
          <w:kern w:val="0"/>
          <w:sz w:val="32"/>
          <w:szCs w:val="32"/>
        </w:rPr>
        <w:t>2</w:t>
      </w:r>
      <w:r w:rsidRPr="00603600">
        <w:rPr>
          <w:rFonts w:eastAsia="標楷體"/>
          <w:bCs/>
          <w:kern w:val="0"/>
          <w:sz w:val="32"/>
          <w:szCs w:val="32"/>
        </w:rPr>
        <w:t>【</w:t>
      </w:r>
      <w:r w:rsidRPr="00603600">
        <w:rPr>
          <w:rFonts w:eastAsia="標楷體"/>
          <w:bCs/>
          <w:kern w:val="0"/>
          <w:sz w:val="32"/>
          <w:szCs w:val="32"/>
          <w:lang w:eastAsia="zh-HK"/>
        </w:rPr>
        <w:t>申請計畫名稱</w:t>
      </w:r>
      <w:r w:rsidRPr="00603600">
        <w:rPr>
          <w:rFonts w:eastAsia="標楷體"/>
          <w:bCs/>
          <w:kern w:val="0"/>
          <w:sz w:val="32"/>
          <w:szCs w:val="32"/>
        </w:rPr>
        <w:t>】</w:t>
      </w:r>
    </w:p>
    <w:p w14:paraId="1C98E570" w14:textId="77777777" w:rsidR="000E3CA8" w:rsidRPr="00603600" w:rsidRDefault="000E3CA8" w:rsidP="000E3CA8">
      <w:pPr>
        <w:jc w:val="center"/>
        <w:rPr>
          <w:rFonts w:eastAsia="標楷體"/>
          <w:bCs/>
          <w:kern w:val="0"/>
          <w:sz w:val="44"/>
          <w:szCs w:val="44"/>
        </w:rPr>
      </w:pPr>
    </w:p>
    <w:p w14:paraId="260BA306" w14:textId="77777777" w:rsidR="000E3CA8" w:rsidRPr="00603600" w:rsidRDefault="000E3CA8" w:rsidP="000E3CA8">
      <w:pPr>
        <w:rPr>
          <w:rFonts w:eastAsia="標楷體"/>
          <w:bCs/>
          <w:kern w:val="0"/>
          <w:sz w:val="44"/>
          <w:szCs w:val="44"/>
        </w:rPr>
      </w:pPr>
    </w:p>
    <w:p w14:paraId="2779D394" w14:textId="77777777" w:rsidR="000E3CA8" w:rsidRPr="00603600" w:rsidRDefault="000E3CA8" w:rsidP="000E3CA8">
      <w:pPr>
        <w:rPr>
          <w:rFonts w:eastAsia="標楷體"/>
          <w:bCs/>
          <w:kern w:val="0"/>
          <w:sz w:val="44"/>
          <w:szCs w:val="44"/>
        </w:rPr>
      </w:pPr>
    </w:p>
    <w:p w14:paraId="79374538" w14:textId="300BAAF8" w:rsidR="00377FC6" w:rsidRPr="00603600" w:rsidRDefault="00377FC6" w:rsidP="00377FC6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0360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承辦處室            總務處              主計室               校長</w:t>
      </w:r>
    </w:p>
    <w:p w14:paraId="0D5CF7A1" w14:textId="77777777" w:rsidR="000E3CA8" w:rsidRPr="00603600" w:rsidRDefault="000E3CA8" w:rsidP="000E3CA8">
      <w:pPr>
        <w:rPr>
          <w:rFonts w:eastAsia="標楷體"/>
          <w:bCs/>
          <w:kern w:val="0"/>
          <w:sz w:val="44"/>
          <w:szCs w:val="44"/>
        </w:rPr>
      </w:pPr>
    </w:p>
    <w:p w14:paraId="0F70D676" w14:textId="77777777" w:rsidR="000E3CA8" w:rsidRPr="00603600" w:rsidRDefault="000E3CA8" w:rsidP="000E3CA8">
      <w:pPr>
        <w:rPr>
          <w:rFonts w:eastAsia="標楷體"/>
          <w:bCs/>
          <w:kern w:val="0"/>
          <w:sz w:val="44"/>
          <w:szCs w:val="44"/>
        </w:rPr>
      </w:pPr>
    </w:p>
    <w:p w14:paraId="05978A85" w14:textId="77777777" w:rsidR="000E3CA8" w:rsidRPr="00603600" w:rsidRDefault="000E3CA8" w:rsidP="000E3CA8">
      <w:pPr>
        <w:spacing w:afterLines="50" w:after="199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60360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日期：  年  月  日</w:t>
      </w:r>
    </w:p>
    <w:p w14:paraId="21A9C6CB" w14:textId="77777777" w:rsidR="000E3CA8" w:rsidRPr="00603600" w:rsidRDefault="000E3CA8" w:rsidP="000E3CA8">
      <w:pPr>
        <w:rPr>
          <w:rFonts w:ascii="標楷體" w:eastAsia="標楷體" w:hAnsi="標楷體" w:cs="新細明體"/>
          <w:kern w:val="0"/>
          <w:sz w:val="28"/>
          <w:szCs w:val="28"/>
        </w:rPr>
        <w:sectPr w:rsidR="000E3CA8" w:rsidRPr="00603600" w:rsidSect="0001516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510" w:footer="340" w:gutter="0"/>
          <w:cols w:space="720"/>
          <w:titlePg/>
          <w:docGrid w:type="lines" w:linePitch="399"/>
        </w:sectPr>
      </w:pPr>
    </w:p>
    <w:p w14:paraId="093C0F40" w14:textId="77777777" w:rsidR="000E3CA8" w:rsidRPr="00603600" w:rsidRDefault="000E3CA8" w:rsidP="000E3CA8">
      <w:pPr>
        <w:spacing w:beforeLines="50" w:before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 w:val="28"/>
          <w:szCs w:val="28"/>
        </w:rPr>
      </w:pPr>
      <w:r w:rsidRPr="0060360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壹、各子計畫執行成效一覽表                                           </w:t>
      </w:r>
      <w:r w:rsidRPr="00603600">
        <w:rPr>
          <w:rFonts w:ascii="標楷體" w:eastAsia="標楷體" w:hAnsi="標楷體" w:hint="eastAsia"/>
          <w:b/>
          <w:sz w:val="20"/>
        </w:rPr>
        <w:t>單位：元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52"/>
        <w:gridCol w:w="1747"/>
        <w:gridCol w:w="1732"/>
        <w:gridCol w:w="875"/>
        <w:gridCol w:w="2605"/>
      </w:tblGrid>
      <w:tr w:rsidR="00603600" w:rsidRPr="00603600" w14:paraId="59B57B30" w14:textId="77777777" w:rsidTr="00015162">
        <w:trPr>
          <w:trHeight w:val="567"/>
        </w:trPr>
        <w:tc>
          <w:tcPr>
            <w:tcW w:w="11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B1E3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子計畫名稱</w:t>
            </w:r>
          </w:p>
        </w:tc>
        <w:tc>
          <w:tcPr>
            <w:tcW w:w="388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22EAE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3600" w:rsidRPr="00603600" w14:paraId="799469CF" w14:textId="77777777" w:rsidTr="00015162">
        <w:trPr>
          <w:trHeight w:val="567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C033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D40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E6FC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91701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600" w:rsidRPr="00603600" w14:paraId="3937DB1B" w14:textId="77777777" w:rsidTr="00015162">
        <w:trPr>
          <w:trHeight w:val="567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3258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申請金額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43574" w14:textId="77777777" w:rsidR="000E3CA8" w:rsidRPr="00603600" w:rsidRDefault="000E3CA8" w:rsidP="0001516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39B07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核定經費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F26FE" w14:textId="77777777" w:rsidR="000E3CA8" w:rsidRPr="00603600" w:rsidRDefault="000E3CA8" w:rsidP="0001516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03600" w:rsidRPr="00603600" w14:paraId="61AD4FD8" w14:textId="77777777" w:rsidTr="00015162">
        <w:trPr>
          <w:trHeight w:val="567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DD65F7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/>
                <w:sz w:val="26"/>
                <w:szCs w:val="26"/>
              </w:rPr>
              <w:t>發包金額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6F52" w14:textId="77777777" w:rsidR="000E3CA8" w:rsidRPr="00603600" w:rsidRDefault="000E3CA8" w:rsidP="0001516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49EA3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結算經費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6CB2D" w14:textId="77777777" w:rsidR="000E3CA8" w:rsidRPr="00603600" w:rsidRDefault="000E3CA8" w:rsidP="0001516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603600" w:rsidRPr="00603600" w14:paraId="52574F9C" w14:textId="77777777" w:rsidTr="00015162">
        <w:trPr>
          <w:trHeight w:val="567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EAC8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決標日期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E847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年/月/日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6BBAC" w14:textId="77777777" w:rsidR="000E3CA8" w:rsidRPr="00603600" w:rsidRDefault="000E3CA8" w:rsidP="00015162">
            <w:pPr>
              <w:ind w:left="1300" w:hangingChars="500" w:hanging="13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施工/採購廠商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A5ABA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600" w:rsidRPr="00603600" w14:paraId="5EB4FC9A" w14:textId="77777777" w:rsidTr="00015162">
        <w:trPr>
          <w:trHeight w:val="567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FCCB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完工日期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F1E1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年/月/日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BF2192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設計監造單位</w:t>
            </w:r>
          </w:p>
          <w:p w14:paraId="6477E043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(無則免填)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35EB4" w14:textId="77777777" w:rsidR="000E3CA8" w:rsidRPr="00603600" w:rsidRDefault="000E3CA8" w:rsidP="00015162">
            <w:pPr>
              <w:ind w:left="1820" w:hangingChars="700" w:hanging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3600" w:rsidRPr="00603600" w14:paraId="56774AE0" w14:textId="77777777" w:rsidTr="00015162">
        <w:trPr>
          <w:trHeight w:val="567"/>
        </w:trPr>
        <w:tc>
          <w:tcPr>
            <w:tcW w:w="11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7849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施工期程</w:t>
            </w:r>
          </w:p>
        </w:tc>
        <w:tc>
          <w:tcPr>
            <w:tcW w:w="3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526847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年/月/日~年/月/日</w:t>
            </w:r>
          </w:p>
        </w:tc>
      </w:tr>
      <w:tr w:rsidR="00603600" w:rsidRPr="00603600" w14:paraId="184C15F6" w14:textId="77777777" w:rsidTr="00015162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06079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改善說明(照片須</w:t>
            </w:r>
            <w:proofErr w:type="gramStart"/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同一角度拍攝)※表格可自行增列</w:t>
            </w:r>
          </w:p>
          <w:p w14:paraId="0D01C76B" w14:textId="79DD2B9B" w:rsidR="000E3CA8" w:rsidRPr="00603600" w:rsidRDefault="000E3CA8" w:rsidP="000151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※教學設備類若無</w:t>
            </w:r>
            <w:r w:rsidR="00015162" w:rsidRPr="00603600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改善前、</w:t>
            </w:r>
            <w:r w:rsidR="00015162" w:rsidRPr="00603600">
              <w:rPr>
                <w:rFonts w:ascii="標楷體" w:eastAsia="標楷體" w:hAnsi="標楷體" w:hint="eastAsia"/>
                <w:sz w:val="26"/>
                <w:szCs w:val="26"/>
              </w:rPr>
              <w:t>改善</w:t>
            </w: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中照片</w:t>
            </w:r>
            <w:r w:rsidR="00015162" w:rsidRPr="00603600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，可修改為</w:t>
            </w:r>
            <w:r w:rsidR="00015162" w:rsidRPr="00603600">
              <w:rPr>
                <w:rFonts w:ascii="標楷體" w:eastAsia="標楷體" w:hAnsi="標楷體" w:hint="eastAsia"/>
                <w:sz w:val="26"/>
                <w:szCs w:val="26"/>
              </w:rPr>
              <w:t>提供「</w:t>
            </w: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改善後照片</w:t>
            </w:r>
            <w:r w:rsidR="00015162" w:rsidRPr="00603600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60360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03600" w:rsidRPr="00603600" w14:paraId="097F2A51" w14:textId="77777777" w:rsidTr="00015162">
        <w:trPr>
          <w:trHeight w:val="567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339C9" w14:textId="033570D3" w:rsidR="000E3CA8" w:rsidRPr="00603600" w:rsidRDefault="000E3CA8" w:rsidP="0001516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改善前(現況說明</w:t>
            </w:r>
            <w:r w:rsidR="00015162" w:rsidRPr="006036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FCAF6F" w14:textId="77777777" w:rsidR="000E3CA8" w:rsidRPr="00603600" w:rsidRDefault="000E3CA8" w:rsidP="00015162">
            <w:pPr>
              <w:adjustRightInd w:val="0"/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改善中(整修情況)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2FFE0" w14:textId="3435FD42" w:rsidR="000E3CA8" w:rsidRPr="00603600" w:rsidRDefault="000E3CA8" w:rsidP="00015162">
            <w:pPr>
              <w:adjustRightInd w:val="0"/>
              <w:snapToGrid w:val="0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改善後(完成說明</w:t>
            </w:r>
            <w:r w:rsidR="00015162" w:rsidRPr="00603600">
              <w:rPr>
                <w:rFonts w:ascii="標楷體" w:eastAsia="標楷體" w:hAnsi="標楷體" w:hint="eastAsia"/>
              </w:rPr>
              <w:t>)</w:t>
            </w:r>
          </w:p>
        </w:tc>
      </w:tr>
      <w:tr w:rsidR="00603600" w:rsidRPr="00603600" w14:paraId="4660E61F" w14:textId="77777777" w:rsidTr="00015162">
        <w:trPr>
          <w:trHeight w:val="2268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54D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92DCC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ECAA5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</w:tr>
      <w:tr w:rsidR="00603600" w:rsidRPr="00603600" w14:paraId="0C109AF0" w14:textId="77777777" w:rsidTr="00015162">
        <w:trPr>
          <w:trHeight w:val="567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065C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5BBC1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0CE21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603600" w:rsidRPr="00603600" w14:paraId="4DBA32B3" w14:textId="77777777" w:rsidTr="00015162">
        <w:trPr>
          <w:trHeight w:val="2268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F95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B1263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D322A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</w:tr>
      <w:tr w:rsidR="00603600" w:rsidRPr="00603600" w14:paraId="02C8D801" w14:textId="77777777" w:rsidTr="00015162">
        <w:trPr>
          <w:trHeight w:val="567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D4C4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A57F1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C9263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603600" w:rsidRPr="00603600" w14:paraId="0C5E43D4" w14:textId="77777777" w:rsidTr="00015162">
        <w:trPr>
          <w:trHeight w:val="2268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5163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6378D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E256B" w14:textId="77777777" w:rsidR="000E3CA8" w:rsidRPr="00603600" w:rsidRDefault="000E3CA8" w:rsidP="00015162">
            <w:pPr>
              <w:jc w:val="center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（照片）</w:t>
            </w:r>
          </w:p>
        </w:tc>
      </w:tr>
      <w:tr w:rsidR="000E3CA8" w:rsidRPr="00603600" w14:paraId="1192860F" w14:textId="77777777" w:rsidTr="00015162">
        <w:trPr>
          <w:trHeight w:val="567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CDA35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2BF3F3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AA32C" w14:textId="77777777" w:rsidR="000E3CA8" w:rsidRPr="00603600" w:rsidRDefault="000E3CA8" w:rsidP="00015162">
            <w:pPr>
              <w:jc w:val="both"/>
              <w:rPr>
                <w:rFonts w:ascii="標楷體" w:eastAsia="標楷體" w:hAnsi="標楷體"/>
              </w:rPr>
            </w:pPr>
            <w:r w:rsidRPr="00603600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16076752" w14:textId="77777777" w:rsidR="00DD6ABD" w:rsidRPr="00603600" w:rsidRDefault="00DD6ABD" w:rsidP="000E3CA8">
      <w:pPr>
        <w:spacing w:beforeLines="50" w:before="180" w:afterLines="50" w:after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 w:val="28"/>
          <w:szCs w:val="28"/>
        </w:rPr>
      </w:pPr>
    </w:p>
    <w:p w14:paraId="3D2DB455" w14:textId="17D9B527" w:rsidR="000E3CA8" w:rsidRPr="00603600" w:rsidRDefault="000E3CA8" w:rsidP="000E3CA8">
      <w:pPr>
        <w:spacing w:beforeLines="50" w:before="180" w:afterLines="50" w:after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 w:val="28"/>
          <w:szCs w:val="28"/>
        </w:rPr>
      </w:pPr>
      <w:r w:rsidRPr="00603600">
        <w:rPr>
          <w:rFonts w:ascii="標楷體" w:eastAsia="標楷體" w:hAnsi="標楷體" w:hint="eastAsia"/>
          <w:b/>
          <w:sz w:val="28"/>
          <w:szCs w:val="28"/>
        </w:rPr>
        <w:t>貳、討論與建議</w:t>
      </w:r>
    </w:p>
    <w:p w14:paraId="1D6BF447" w14:textId="77777777" w:rsidR="000E3CA8" w:rsidRPr="00603600" w:rsidRDefault="000E3CA8" w:rsidP="000E3CA8">
      <w:pPr>
        <w:spacing w:beforeLines="50" w:before="180" w:afterLines="50" w:after="180" w:line="400" w:lineRule="exact"/>
        <w:ind w:firstLineChars="250" w:firstLine="600"/>
        <w:jc w:val="both"/>
        <w:rPr>
          <w:rFonts w:ascii="Arial" w:eastAsia="標楷體" w:hAnsi="Arial" w:cs="Arial"/>
        </w:rPr>
      </w:pPr>
      <w:r w:rsidRPr="00603600">
        <w:rPr>
          <w:rFonts w:ascii="Arial" w:eastAsia="標楷體" w:hAnsi="Arial" w:cs="Arial" w:hint="eastAsia"/>
        </w:rPr>
        <w:t>依據學校實況及具體執行計畫</w:t>
      </w:r>
      <w:proofErr w:type="gramStart"/>
      <w:r w:rsidRPr="00603600">
        <w:rPr>
          <w:rFonts w:ascii="Arial" w:eastAsia="標楷體" w:hAnsi="Arial" w:cs="Arial" w:hint="eastAsia"/>
        </w:rPr>
        <w:t>內容綜整說明</w:t>
      </w:r>
      <w:proofErr w:type="gramEnd"/>
      <w:r w:rsidRPr="00603600">
        <w:rPr>
          <w:rFonts w:ascii="Arial" w:eastAsia="標楷體" w:hAnsi="Arial" w:cs="Arial" w:hint="eastAsia"/>
        </w:rPr>
        <w:t>，可包含改善情形、執行實況與遭遇困難及解決方針、計畫發揮之效益、計畫推動之期許、計畫推動之建議等</w:t>
      </w:r>
      <w:r w:rsidRPr="00603600">
        <w:rPr>
          <w:rFonts w:ascii="Arial" w:eastAsia="標楷體" w:hAnsi="Arial" w:cs="Arial"/>
        </w:rPr>
        <w:t>…</w:t>
      </w:r>
      <w:proofErr w:type="gramStart"/>
      <w:r w:rsidRPr="00603600">
        <w:rPr>
          <w:rFonts w:ascii="Arial" w:eastAsia="標楷體" w:hAnsi="Arial" w:cs="Arial"/>
        </w:rPr>
        <w:t>…</w:t>
      </w:r>
      <w:proofErr w:type="gramEnd"/>
      <w:r w:rsidRPr="00603600">
        <w:rPr>
          <w:rFonts w:ascii="Arial" w:eastAsia="標楷體" w:hAnsi="Arial" w:cs="Arial" w:hint="eastAsia"/>
        </w:rPr>
        <w:t>。</w:t>
      </w:r>
    </w:p>
    <w:p w14:paraId="518701A3" w14:textId="77777777" w:rsidR="000E3CA8" w:rsidRPr="00603600" w:rsidRDefault="000E3CA8" w:rsidP="005A3586">
      <w:pPr>
        <w:pStyle w:val="af0"/>
        <w:numPr>
          <w:ilvl w:val="0"/>
          <w:numId w:val="13"/>
        </w:numPr>
        <w:suppressAutoHyphens/>
        <w:autoSpaceDN w:val="0"/>
        <w:spacing w:beforeLines="50" w:before="180" w:afterLines="50" w:after="180"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603600">
        <w:rPr>
          <w:rFonts w:ascii="標楷體" w:eastAsia="標楷體" w:hAnsi="標楷體" w:hint="eastAsia"/>
        </w:rPr>
        <w:t>整修後之效益評估</w:t>
      </w:r>
    </w:p>
    <w:p w14:paraId="4356ACBF" w14:textId="77777777" w:rsidR="000E3CA8" w:rsidRPr="00603600" w:rsidRDefault="000E3CA8" w:rsidP="000E3CA8">
      <w:pPr>
        <w:pStyle w:val="af0"/>
        <w:spacing w:beforeLines="50" w:before="180" w:afterLines="50" w:after="180" w:line="400" w:lineRule="exact"/>
        <w:ind w:leftChars="0" w:left="1081"/>
        <w:jc w:val="both"/>
        <w:rPr>
          <w:rFonts w:ascii="標楷體" w:eastAsia="標楷體" w:hAnsi="標楷體"/>
        </w:rPr>
      </w:pPr>
    </w:p>
    <w:p w14:paraId="6F2DEFC1" w14:textId="77777777" w:rsidR="000E3CA8" w:rsidRPr="00603600" w:rsidRDefault="000E3CA8" w:rsidP="000E3CA8">
      <w:pPr>
        <w:pStyle w:val="af0"/>
        <w:spacing w:beforeLines="50" w:before="180" w:afterLines="50" w:after="180" w:line="400" w:lineRule="exact"/>
        <w:ind w:leftChars="0" w:left="1081"/>
        <w:jc w:val="both"/>
        <w:rPr>
          <w:rFonts w:ascii="標楷體" w:eastAsia="標楷體" w:hAnsi="標楷體"/>
        </w:rPr>
      </w:pPr>
    </w:p>
    <w:p w14:paraId="5053AD2F" w14:textId="77777777" w:rsidR="000E3CA8" w:rsidRPr="00603600" w:rsidRDefault="000E3CA8" w:rsidP="005A3586">
      <w:pPr>
        <w:pStyle w:val="af0"/>
        <w:numPr>
          <w:ilvl w:val="0"/>
          <w:numId w:val="13"/>
        </w:numPr>
        <w:suppressAutoHyphens/>
        <w:autoSpaceDN w:val="0"/>
        <w:spacing w:beforeLines="50" w:before="180" w:afterLines="50" w:after="180"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603600">
        <w:rPr>
          <w:rFonts w:ascii="標楷體" w:eastAsia="標楷體" w:hAnsi="標楷體" w:hint="eastAsia"/>
        </w:rPr>
        <w:t>學校執行計畫面臨之困難</w:t>
      </w:r>
    </w:p>
    <w:p w14:paraId="3527B778" w14:textId="77777777" w:rsidR="000E3CA8" w:rsidRPr="00603600" w:rsidRDefault="000E3CA8" w:rsidP="000E3CA8">
      <w:pPr>
        <w:pStyle w:val="af0"/>
        <w:spacing w:beforeLines="50" w:before="180" w:afterLines="50" w:after="180" w:line="400" w:lineRule="exact"/>
        <w:ind w:leftChars="0" w:left="1081"/>
        <w:jc w:val="both"/>
        <w:rPr>
          <w:rFonts w:ascii="標楷體" w:eastAsia="標楷體" w:hAnsi="標楷體"/>
        </w:rPr>
      </w:pPr>
    </w:p>
    <w:p w14:paraId="4FB656CD" w14:textId="77777777" w:rsidR="000E3CA8" w:rsidRPr="00603600" w:rsidRDefault="000E3CA8" w:rsidP="000E3CA8">
      <w:pPr>
        <w:pStyle w:val="af0"/>
        <w:spacing w:beforeLines="50" w:before="180" w:afterLines="50" w:after="180" w:line="400" w:lineRule="exact"/>
        <w:ind w:leftChars="0" w:left="1081"/>
        <w:jc w:val="both"/>
        <w:rPr>
          <w:rFonts w:ascii="標楷體" w:eastAsia="標楷體" w:hAnsi="標楷體"/>
        </w:rPr>
      </w:pPr>
    </w:p>
    <w:p w14:paraId="212CD901" w14:textId="77777777" w:rsidR="000E3CA8" w:rsidRPr="00603600" w:rsidRDefault="000E3CA8" w:rsidP="005A3586">
      <w:pPr>
        <w:pStyle w:val="af0"/>
        <w:numPr>
          <w:ilvl w:val="0"/>
          <w:numId w:val="13"/>
        </w:numPr>
        <w:suppressAutoHyphens/>
        <w:autoSpaceDN w:val="0"/>
        <w:spacing w:beforeLines="50" w:before="180" w:afterLines="50" w:after="180" w:line="400" w:lineRule="exact"/>
        <w:ind w:leftChars="0"/>
        <w:jc w:val="both"/>
        <w:textAlignment w:val="baseline"/>
        <w:rPr>
          <w:rFonts w:ascii="標楷體" w:eastAsia="標楷體" w:hAnsi="標楷體"/>
        </w:rPr>
      </w:pPr>
      <w:r w:rsidRPr="00603600">
        <w:rPr>
          <w:rFonts w:ascii="標楷體" w:eastAsia="標楷體" w:hAnsi="標楷體" w:hint="eastAsia"/>
        </w:rPr>
        <w:t>後續計畫執行建議</w:t>
      </w:r>
    </w:p>
    <w:p w14:paraId="508DCFBB" w14:textId="77777777" w:rsidR="000E3CA8" w:rsidRPr="00603600" w:rsidRDefault="000E3CA8" w:rsidP="000E3CA8">
      <w:pPr>
        <w:pStyle w:val="af0"/>
        <w:spacing w:beforeLines="50" w:before="180" w:afterLines="50" w:after="180" w:line="400" w:lineRule="exact"/>
        <w:ind w:leftChars="0" w:left="1081"/>
        <w:jc w:val="both"/>
        <w:rPr>
          <w:rFonts w:ascii="標楷體" w:eastAsia="標楷體" w:hAnsi="標楷體"/>
        </w:rPr>
      </w:pPr>
    </w:p>
    <w:p w14:paraId="6B672700" w14:textId="77777777" w:rsidR="000E3CA8" w:rsidRPr="00603600" w:rsidRDefault="000E3CA8" w:rsidP="000E3CA8">
      <w:pPr>
        <w:pStyle w:val="af0"/>
        <w:spacing w:beforeLines="50" w:before="180" w:afterLines="50" w:after="180" w:line="400" w:lineRule="exact"/>
        <w:ind w:leftChars="0" w:left="1081"/>
        <w:jc w:val="both"/>
        <w:rPr>
          <w:rFonts w:ascii="標楷體" w:eastAsia="標楷體" w:hAnsi="標楷體"/>
        </w:rPr>
      </w:pPr>
    </w:p>
    <w:p w14:paraId="477FF453" w14:textId="77777777" w:rsidR="006D16B4" w:rsidRPr="00603600" w:rsidRDefault="006D16B4" w:rsidP="000E3CA8">
      <w:pPr>
        <w:spacing w:line="24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4FAF5931" w14:textId="77777777" w:rsidR="000E3CA8" w:rsidRPr="00603600" w:rsidRDefault="000E3CA8" w:rsidP="000E3CA8">
      <w:pPr>
        <w:spacing w:line="24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sectPr w:rsidR="000E3CA8" w:rsidRPr="00603600" w:rsidSect="00A804FE">
      <w:headerReference w:type="first" r:id="rId12"/>
      <w:pgSz w:w="11906" w:h="16838" w:code="9"/>
      <w:pgMar w:top="720" w:right="720" w:bottom="720" w:left="720" w:header="510" w:footer="34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CA65" w14:textId="77777777" w:rsidR="006F005C" w:rsidRDefault="006F005C" w:rsidP="00B134E6">
      <w:r>
        <w:separator/>
      </w:r>
    </w:p>
  </w:endnote>
  <w:endnote w:type="continuationSeparator" w:id="0">
    <w:p w14:paraId="29B9C7F4" w14:textId="77777777" w:rsidR="006F005C" w:rsidRDefault="006F005C" w:rsidP="00B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821078"/>
      <w:docPartObj>
        <w:docPartGallery w:val="Page Numbers (Bottom of Page)"/>
        <w:docPartUnique/>
      </w:docPartObj>
    </w:sdtPr>
    <w:sdtEndPr/>
    <w:sdtContent>
      <w:p w14:paraId="2C36FC55" w14:textId="0DF09812" w:rsidR="00B527B0" w:rsidRDefault="00B52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300">
          <w:rPr>
            <w:noProof/>
            <w:lang w:val="zh-TW"/>
          </w:rPr>
          <w:t>21</w:t>
        </w:r>
        <w:r>
          <w:fldChar w:fldCharType="end"/>
        </w:r>
      </w:p>
    </w:sdtContent>
  </w:sdt>
  <w:p w14:paraId="116E51ED" w14:textId="45584AA9" w:rsidR="00B527B0" w:rsidRDefault="00B527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505642"/>
      <w:docPartObj>
        <w:docPartGallery w:val="Page Numbers (Bottom of Page)"/>
        <w:docPartUnique/>
      </w:docPartObj>
    </w:sdtPr>
    <w:sdtEndPr/>
    <w:sdtContent>
      <w:p w14:paraId="3EDA762B" w14:textId="7A776195" w:rsidR="00B527B0" w:rsidRDefault="00B52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7300">
          <w:rPr>
            <w:noProof/>
            <w:lang w:val="zh-TW"/>
          </w:rPr>
          <w:t>20</w:t>
        </w:r>
        <w:r>
          <w:fldChar w:fldCharType="end"/>
        </w:r>
      </w:p>
    </w:sdtContent>
  </w:sdt>
  <w:p w14:paraId="60E6BAC7" w14:textId="77777777" w:rsidR="00B527B0" w:rsidRDefault="00B52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BB2" w14:textId="77777777" w:rsidR="006F005C" w:rsidRDefault="006F005C" w:rsidP="00B134E6">
      <w:r>
        <w:separator/>
      </w:r>
    </w:p>
  </w:footnote>
  <w:footnote w:type="continuationSeparator" w:id="0">
    <w:p w14:paraId="283FCA57" w14:textId="77777777" w:rsidR="006F005C" w:rsidRDefault="006F005C" w:rsidP="00B1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C26D0" w14:textId="082633D8" w:rsidR="00B527B0" w:rsidRPr="00951ED7" w:rsidRDefault="00B527B0" w:rsidP="003F1032">
    <w:pPr>
      <w:jc w:val="right"/>
      <w:rPr>
        <w:rFonts w:ascii="標楷體" w:eastAsia="標楷體" w:hAnsi="標楷體"/>
        <w:sz w:val="25"/>
        <w:szCs w:val="2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2161" w14:textId="7AFD762A" w:rsidR="00B527B0" w:rsidRPr="003F1032" w:rsidRDefault="00B527B0" w:rsidP="003F1032">
    <w:pPr>
      <w:pStyle w:val="ad"/>
      <w:jc w:val="right"/>
      <w:rPr>
        <w:rFonts w:ascii="標楷體" w:eastAsia="標楷體" w:hAnsi="標楷體" w:cs="新細明體"/>
        <w:bCs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7DA8" w14:textId="68AB2137" w:rsidR="00B527B0" w:rsidRPr="006F08C0" w:rsidRDefault="00B527B0" w:rsidP="003F1032">
    <w:pPr>
      <w:pStyle w:val="ad"/>
      <w:jc w:val="right"/>
      <w:rPr>
        <w:rFonts w:ascii="標楷體" w:eastAsia="標楷體" w:hAnsi="標楷體" w:cs="新細明體"/>
        <w:bCs/>
        <w:kern w:val="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4DE"/>
    <w:multiLevelType w:val="hybridMultilevel"/>
    <w:tmpl w:val="EF10DC46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2E8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D3CB9"/>
    <w:multiLevelType w:val="hybridMultilevel"/>
    <w:tmpl w:val="DB9C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65A6B"/>
    <w:multiLevelType w:val="hybridMultilevel"/>
    <w:tmpl w:val="74EE48BA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60BE3"/>
    <w:multiLevelType w:val="hybridMultilevel"/>
    <w:tmpl w:val="8FD8E2B2"/>
    <w:lvl w:ilvl="0" w:tplc="A07A066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E6B8C"/>
    <w:multiLevelType w:val="hybridMultilevel"/>
    <w:tmpl w:val="563E0F5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93DD1"/>
    <w:multiLevelType w:val="hybridMultilevel"/>
    <w:tmpl w:val="E1BEEF36"/>
    <w:lvl w:ilvl="0" w:tplc="5ECAD44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6C46"/>
    <w:multiLevelType w:val="hybridMultilevel"/>
    <w:tmpl w:val="03460A60"/>
    <w:lvl w:ilvl="0" w:tplc="04090015">
      <w:start w:val="1"/>
      <w:numFmt w:val="taiwaneseCountingThousand"/>
      <w:lvlText w:val="%1、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41C55232"/>
    <w:multiLevelType w:val="hybridMultilevel"/>
    <w:tmpl w:val="0CE6598C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ED5F7E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901793"/>
    <w:multiLevelType w:val="hybridMultilevel"/>
    <w:tmpl w:val="53C2A89C"/>
    <w:lvl w:ilvl="0" w:tplc="6952C9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62784F"/>
    <w:multiLevelType w:val="hybridMultilevel"/>
    <w:tmpl w:val="989285EC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B3475F"/>
    <w:multiLevelType w:val="hybridMultilevel"/>
    <w:tmpl w:val="C4661600"/>
    <w:lvl w:ilvl="0" w:tplc="B414048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8A3F39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79"/>
    <w:rsid w:val="00001C0E"/>
    <w:rsid w:val="00003CD5"/>
    <w:rsid w:val="00004EE5"/>
    <w:rsid w:val="00005E7A"/>
    <w:rsid w:val="000071B3"/>
    <w:rsid w:val="000071D1"/>
    <w:rsid w:val="0001399B"/>
    <w:rsid w:val="00015162"/>
    <w:rsid w:val="00015690"/>
    <w:rsid w:val="00027939"/>
    <w:rsid w:val="00030E96"/>
    <w:rsid w:val="00032208"/>
    <w:rsid w:val="00042B31"/>
    <w:rsid w:val="0004613B"/>
    <w:rsid w:val="00054866"/>
    <w:rsid w:val="00062537"/>
    <w:rsid w:val="00063854"/>
    <w:rsid w:val="0007759D"/>
    <w:rsid w:val="00077F5A"/>
    <w:rsid w:val="00097EE5"/>
    <w:rsid w:val="000A42C3"/>
    <w:rsid w:val="000A46F5"/>
    <w:rsid w:val="000B4CE3"/>
    <w:rsid w:val="000C0AA3"/>
    <w:rsid w:val="000C69B9"/>
    <w:rsid w:val="000C7EE0"/>
    <w:rsid w:val="000D046F"/>
    <w:rsid w:val="000D1C6F"/>
    <w:rsid w:val="000D6E27"/>
    <w:rsid w:val="000D7D23"/>
    <w:rsid w:val="000E3CA8"/>
    <w:rsid w:val="000E6C85"/>
    <w:rsid w:val="000E7300"/>
    <w:rsid w:val="000F788D"/>
    <w:rsid w:val="001008A1"/>
    <w:rsid w:val="00101082"/>
    <w:rsid w:val="001059F9"/>
    <w:rsid w:val="00106A97"/>
    <w:rsid w:val="00112404"/>
    <w:rsid w:val="001126C0"/>
    <w:rsid w:val="001132C9"/>
    <w:rsid w:val="00114D6A"/>
    <w:rsid w:val="001237D7"/>
    <w:rsid w:val="00124935"/>
    <w:rsid w:val="00125478"/>
    <w:rsid w:val="00137E98"/>
    <w:rsid w:val="00142C9B"/>
    <w:rsid w:val="00142DB9"/>
    <w:rsid w:val="001511DD"/>
    <w:rsid w:val="0016388C"/>
    <w:rsid w:val="001668CC"/>
    <w:rsid w:val="00170CFC"/>
    <w:rsid w:val="00182B97"/>
    <w:rsid w:val="00194346"/>
    <w:rsid w:val="001A2CCD"/>
    <w:rsid w:val="001A35E3"/>
    <w:rsid w:val="001A726E"/>
    <w:rsid w:val="001B07AC"/>
    <w:rsid w:val="001C1DC4"/>
    <w:rsid w:val="001D3527"/>
    <w:rsid w:val="001D5785"/>
    <w:rsid w:val="001E1A63"/>
    <w:rsid w:val="001E5428"/>
    <w:rsid w:val="001E57B2"/>
    <w:rsid w:val="001F4498"/>
    <w:rsid w:val="001F717A"/>
    <w:rsid w:val="002018EA"/>
    <w:rsid w:val="002038E0"/>
    <w:rsid w:val="00213BE8"/>
    <w:rsid w:val="0022073F"/>
    <w:rsid w:val="002416E3"/>
    <w:rsid w:val="0024498F"/>
    <w:rsid w:val="0024612B"/>
    <w:rsid w:val="002503BB"/>
    <w:rsid w:val="00251438"/>
    <w:rsid w:val="00251B3B"/>
    <w:rsid w:val="00251E3B"/>
    <w:rsid w:val="00252CB7"/>
    <w:rsid w:val="00264004"/>
    <w:rsid w:val="00273737"/>
    <w:rsid w:val="00275B08"/>
    <w:rsid w:val="00283677"/>
    <w:rsid w:val="00286A60"/>
    <w:rsid w:val="00286F72"/>
    <w:rsid w:val="00287928"/>
    <w:rsid w:val="00294A73"/>
    <w:rsid w:val="002A4BBC"/>
    <w:rsid w:val="002B0074"/>
    <w:rsid w:val="002B0CCF"/>
    <w:rsid w:val="002B6097"/>
    <w:rsid w:val="002B705B"/>
    <w:rsid w:val="002C0E45"/>
    <w:rsid w:val="002C4CFD"/>
    <w:rsid w:val="002D055C"/>
    <w:rsid w:val="002D224E"/>
    <w:rsid w:val="002D3B16"/>
    <w:rsid w:val="002D7736"/>
    <w:rsid w:val="002F79B7"/>
    <w:rsid w:val="00301D54"/>
    <w:rsid w:val="00302749"/>
    <w:rsid w:val="00305ADF"/>
    <w:rsid w:val="00307538"/>
    <w:rsid w:val="00312C20"/>
    <w:rsid w:val="0031564A"/>
    <w:rsid w:val="0031634D"/>
    <w:rsid w:val="00325193"/>
    <w:rsid w:val="00333F53"/>
    <w:rsid w:val="00336B19"/>
    <w:rsid w:val="00340A94"/>
    <w:rsid w:val="00351D79"/>
    <w:rsid w:val="00352298"/>
    <w:rsid w:val="00353A68"/>
    <w:rsid w:val="00353BE2"/>
    <w:rsid w:val="00357A05"/>
    <w:rsid w:val="003605BA"/>
    <w:rsid w:val="00362739"/>
    <w:rsid w:val="003714E8"/>
    <w:rsid w:val="00372BC3"/>
    <w:rsid w:val="00377FC6"/>
    <w:rsid w:val="003805F5"/>
    <w:rsid w:val="003835DC"/>
    <w:rsid w:val="00383EDF"/>
    <w:rsid w:val="00390562"/>
    <w:rsid w:val="00395A9D"/>
    <w:rsid w:val="00396163"/>
    <w:rsid w:val="00396BA2"/>
    <w:rsid w:val="0039721F"/>
    <w:rsid w:val="003A348D"/>
    <w:rsid w:val="003A4B9A"/>
    <w:rsid w:val="003B0F71"/>
    <w:rsid w:val="003B7339"/>
    <w:rsid w:val="003C516C"/>
    <w:rsid w:val="003C6138"/>
    <w:rsid w:val="003C690F"/>
    <w:rsid w:val="003C6D26"/>
    <w:rsid w:val="003D08CB"/>
    <w:rsid w:val="003D0C56"/>
    <w:rsid w:val="003D1D85"/>
    <w:rsid w:val="003D2B8C"/>
    <w:rsid w:val="003D61BA"/>
    <w:rsid w:val="003F1032"/>
    <w:rsid w:val="003F3ED3"/>
    <w:rsid w:val="003F53BB"/>
    <w:rsid w:val="003F5B05"/>
    <w:rsid w:val="00401215"/>
    <w:rsid w:val="00401264"/>
    <w:rsid w:val="0040443A"/>
    <w:rsid w:val="004108F2"/>
    <w:rsid w:val="004119D8"/>
    <w:rsid w:val="004170B9"/>
    <w:rsid w:val="004235B0"/>
    <w:rsid w:val="00423C68"/>
    <w:rsid w:val="004240A1"/>
    <w:rsid w:val="0043199B"/>
    <w:rsid w:val="004413F3"/>
    <w:rsid w:val="00444087"/>
    <w:rsid w:val="00454DDF"/>
    <w:rsid w:val="004552C3"/>
    <w:rsid w:val="00464028"/>
    <w:rsid w:val="00466374"/>
    <w:rsid w:val="00467D91"/>
    <w:rsid w:val="00470DEB"/>
    <w:rsid w:val="0047292E"/>
    <w:rsid w:val="00472D12"/>
    <w:rsid w:val="00480588"/>
    <w:rsid w:val="0048212A"/>
    <w:rsid w:val="004900F5"/>
    <w:rsid w:val="004964D3"/>
    <w:rsid w:val="004A768C"/>
    <w:rsid w:val="004B1D7D"/>
    <w:rsid w:val="004B6192"/>
    <w:rsid w:val="004C252E"/>
    <w:rsid w:val="004C6B68"/>
    <w:rsid w:val="004E603C"/>
    <w:rsid w:val="004E663A"/>
    <w:rsid w:val="004F19A3"/>
    <w:rsid w:val="004F22E6"/>
    <w:rsid w:val="005023C6"/>
    <w:rsid w:val="0050771B"/>
    <w:rsid w:val="00513779"/>
    <w:rsid w:val="00517C78"/>
    <w:rsid w:val="0052411B"/>
    <w:rsid w:val="00532901"/>
    <w:rsid w:val="00532DE2"/>
    <w:rsid w:val="005461CC"/>
    <w:rsid w:val="005467F5"/>
    <w:rsid w:val="00547BBB"/>
    <w:rsid w:val="0055015D"/>
    <w:rsid w:val="005606BB"/>
    <w:rsid w:val="00563423"/>
    <w:rsid w:val="0057051E"/>
    <w:rsid w:val="00573EB2"/>
    <w:rsid w:val="00583DE8"/>
    <w:rsid w:val="00585EE5"/>
    <w:rsid w:val="00586937"/>
    <w:rsid w:val="00587182"/>
    <w:rsid w:val="00587C59"/>
    <w:rsid w:val="00594828"/>
    <w:rsid w:val="005A02B7"/>
    <w:rsid w:val="005A0C5B"/>
    <w:rsid w:val="005A1326"/>
    <w:rsid w:val="005A3586"/>
    <w:rsid w:val="005A3ABD"/>
    <w:rsid w:val="005A4E68"/>
    <w:rsid w:val="005A5DF4"/>
    <w:rsid w:val="005B27F5"/>
    <w:rsid w:val="005B2DE3"/>
    <w:rsid w:val="005B2FF6"/>
    <w:rsid w:val="005B4177"/>
    <w:rsid w:val="005C6F7A"/>
    <w:rsid w:val="005D152F"/>
    <w:rsid w:val="005D3996"/>
    <w:rsid w:val="005D6ACF"/>
    <w:rsid w:val="005D6E92"/>
    <w:rsid w:val="005D7410"/>
    <w:rsid w:val="005E024A"/>
    <w:rsid w:val="005E25A0"/>
    <w:rsid w:val="005E6606"/>
    <w:rsid w:val="005F16F2"/>
    <w:rsid w:val="00602EC9"/>
    <w:rsid w:val="00603600"/>
    <w:rsid w:val="00604877"/>
    <w:rsid w:val="00612169"/>
    <w:rsid w:val="00616AED"/>
    <w:rsid w:val="00617DDA"/>
    <w:rsid w:val="00623C0E"/>
    <w:rsid w:val="00624D0C"/>
    <w:rsid w:val="00633A7C"/>
    <w:rsid w:val="00642FC4"/>
    <w:rsid w:val="00650F09"/>
    <w:rsid w:val="00652FF9"/>
    <w:rsid w:val="0065333B"/>
    <w:rsid w:val="006533CE"/>
    <w:rsid w:val="006601D4"/>
    <w:rsid w:val="00661FD8"/>
    <w:rsid w:val="00666052"/>
    <w:rsid w:val="00672B98"/>
    <w:rsid w:val="006736E1"/>
    <w:rsid w:val="0068367A"/>
    <w:rsid w:val="006866B5"/>
    <w:rsid w:val="006868AE"/>
    <w:rsid w:val="00686DE3"/>
    <w:rsid w:val="00696888"/>
    <w:rsid w:val="00697221"/>
    <w:rsid w:val="006A0BA0"/>
    <w:rsid w:val="006A31EC"/>
    <w:rsid w:val="006A597F"/>
    <w:rsid w:val="006B158F"/>
    <w:rsid w:val="006C162C"/>
    <w:rsid w:val="006C35E7"/>
    <w:rsid w:val="006C6816"/>
    <w:rsid w:val="006D16B4"/>
    <w:rsid w:val="006D6ACC"/>
    <w:rsid w:val="006E0623"/>
    <w:rsid w:val="006E17FE"/>
    <w:rsid w:val="006E1D7D"/>
    <w:rsid w:val="006E2A52"/>
    <w:rsid w:val="006F005C"/>
    <w:rsid w:val="006F182F"/>
    <w:rsid w:val="006F6491"/>
    <w:rsid w:val="0070051E"/>
    <w:rsid w:val="00703051"/>
    <w:rsid w:val="007062EC"/>
    <w:rsid w:val="00706849"/>
    <w:rsid w:val="00706DF1"/>
    <w:rsid w:val="00714032"/>
    <w:rsid w:val="007161B6"/>
    <w:rsid w:val="00717AED"/>
    <w:rsid w:val="00720F37"/>
    <w:rsid w:val="0072391C"/>
    <w:rsid w:val="007243BB"/>
    <w:rsid w:val="007261BD"/>
    <w:rsid w:val="00733033"/>
    <w:rsid w:val="007355C3"/>
    <w:rsid w:val="0074227F"/>
    <w:rsid w:val="00744AF6"/>
    <w:rsid w:val="00751E5A"/>
    <w:rsid w:val="00762CFC"/>
    <w:rsid w:val="00763FFE"/>
    <w:rsid w:val="00770D45"/>
    <w:rsid w:val="00772429"/>
    <w:rsid w:val="00774EB6"/>
    <w:rsid w:val="00782E46"/>
    <w:rsid w:val="00783B78"/>
    <w:rsid w:val="007846CE"/>
    <w:rsid w:val="007916D0"/>
    <w:rsid w:val="00794B68"/>
    <w:rsid w:val="00795BE5"/>
    <w:rsid w:val="007B2760"/>
    <w:rsid w:val="007B3A23"/>
    <w:rsid w:val="007B5D36"/>
    <w:rsid w:val="007B6985"/>
    <w:rsid w:val="007C11F5"/>
    <w:rsid w:val="007C4027"/>
    <w:rsid w:val="007C7B90"/>
    <w:rsid w:val="007C7E3D"/>
    <w:rsid w:val="007E2AE9"/>
    <w:rsid w:val="007F06F9"/>
    <w:rsid w:val="007F4BAB"/>
    <w:rsid w:val="00800BC7"/>
    <w:rsid w:val="008010A4"/>
    <w:rsid w:val="0080111D"/>
    <w:rsid w:val="00804D51"/>
    <w:rsid w:val="00806DFF"/>
    <w:rsid w:val="008122EC"/>
    <w:rsid w:val="0081592C"/>
    <w:rsid w:val="0082549F"/>
    <w:rsid w:val="008278A0"/>
    <w:rsid w:val="0083274B"/>
    <w:rsid w:val="00833C5F"/>
    <w:rsid w:val="0083589A"/>
    <w:rsid w:val="00837378"/>
    <w:rsid w:val="00845266"/>
    <w:rsid w:val="00853645"/>
    <w:rsid w:val="0085633F"/>
    <w:rsid w:val="008627A3"/>
    <w:rsid w:val="00863D39"/>
    <w:rsid w:val="00865E0D"/>
    <w:rsid w:val="00865EF2"/>
    <w:rsid w:val="00866727"/>
    <w:rsid w:val="00872E0D"/>
    <w:rsid w:val="0087469C"/>
    <w:rsid w:val="00877CC2"/>
    <w:rsid w:val="008822B0"/>
    <w:rsid w:val="008840BE"/>
    <w:rsid w:val="00885ADD"/>
    <w:rsid w:val="00887D58"/>
    <w:rsid w:val="008A135B"/>
    <w:rsid w:val="008A18DF"/>
    <w:rsid w:val="008A5C17"/>
    <w:rsid w:val="008A63CE"/>
    <w:rsid w:val="008C5D15"/>
    <w:rsid w:val="008C6F64"/>
    <w:rsid w:val="008D2E29"/>
    <w:rsid w:val="008E2529"/>
    <w:rsid w:val="008E624C"/>
    <w:rsid w:val="008E6905"/>
    <w:rsid w:val="008E74B0"/>
    <w:rsid w:val="008F12AC"/>
    <w:rsid w:val="008F15F8"/>
    <w:rsid w:val="008F33E6"/>
    <w:rsid w:val="008F4C64"/>
    <w:rsid w:val="008F52BA"/>
    <w:rsid w:val="008F650E"/>
    <w:rsid w:val="008F6CCD"/>
    <w:rsid w:val="008F75A3"/>
    <w:rsid w:val="008F7AFC"/>
    <w:rsid w:val="009008D8"/>
    <w:rsid w:val="00902314"/>
    <w:rsid w:val="0090367C"/>
    <w:rsid w:val="009060BD"/>
    <w:rsid w:val="00906C63"/>
    <w:rsid w:val="00910214"/>
    <w:rsid w:val="00910D14"/>
    <w:rsid w:val="00911FD2"/>
    <w:rsid w:val="00920C5C"/>
    <w:rsid w:val="009238D0"/>
    <w:rsid w:val="009330B5"/>
    <w:rsid w:val="00934E1E"/>
    <w:rsid w:val="00936842"/>
    <w:rsid w:val="00944DFB"/>
    <w:rsid w:val="009503E6"/>
    <w:rsid w:val="009520C9"/>
    <w:rsid w:val="00960173"/>
    <w:rsid w:val="009619BF"/>
    <w:rsid w:val="009626CE"/>
    <w:rsid w:val="00962F7F"/>
    <w:rsid w:val="00967963"/>
    <w:rsid w:val="00971EB5"/>
    <w:rsid w:val="009766DF"/>
    <w:rsid w:val="00983E9F"/>
    <w:rsid w:val="00985177"/>
    <w:rsid w:val="009915C3"/>
    <w:rsid w:val="00991C96"/>
    <w:rsid w:val="009920DA"/>
    <w:rsid w:val="009A0DD9"/>
    <w:rsid w:val="009A74FD"/>
    <w:rsid w:val="009B1A8E"/>
    <w:rsid w:val="009B30D6"/>
    <w:rsid w:val="009B6040"/>
    <w:rsid w:val="009C13FD"/>
    <w:rsid w:val="009C165F"/>
    <w:rsid w:val="009C24E0"/>
    <w:rsid w:val="009D00DF"/>
    <w:rsid w:val="009D0A8F"/>
    <w:rsid w:val="009D1C97"/>
    <w:rsid w:val="009D474A"/>
    <w:rsid w:val="009D5AED"/>
    <w:rsid w:val="009E2438"/>
    <w:rsid w:val="009E24D1"/>
    <w:rsid w:val="009E44CB"/>
    <w:rsid w:val="009E632A"/>
    <w:rsid w:val="009F27C9"/>
    <w:rsid w:val="00A10EDB"/>
    <w:rsid w:val="00A24850"/>
    <w:rsid w:val="00A40D82"/>
    <w:rsid w:val="00A447CB"/>
    <w:rsid w:val="00A46B5C"/>
    <w:rsid w:val="00A539E4"/>
    <w:rsid w:val="00A61E38"/>
    <w:rsid w:val="00A63F22"/>
    <w:rsid w:val="00A64031"/>
    <w:rsid w:val="00A804FE"/>
    <w:rsid w:val="00A8410F"/>
    <w:rsid w:val="00A86387"/>
    <w:rsid w:val="00A904EA"/>
    <w:rsid w:val="00A93FCA"/>
    <w:rsid w:val="00A9760A"/>
    <w:rsid w:val="00AA07C2"/>
    <w:rsid w:val="00AA114B"/>
    <w:rsid w:val="00AA26F7"/>
    <w:rsid w:val="00AA410B"/>
    <w:rsid w:val="00AC1404"/>
    <w:rsid w:val="00AC5823"/>
    <w:rsid w:val="00AD0D55"/>
    <w:rsid w:val="00AD2CCB"/>
    <w:rsid w:val="00AD2FEE"/>
    <w:rsid w:val="00AD458E"/>
    <w:rsid w:val="00AE11F1"/>
    <w:rsid w:val="00AE3CF5"/>
    <w:rsid w:val="00AE482C"/>
    <w:rsid w:val="00AE50DB"/>
    <w:rsid w:val="00AE5C60"/>
    <w:rsid w:val="00AF7600"/>
    <w:rsid w:val="00AF7DDE"/>
    <w:rsid w:val="00B0531A"/>
    <w:rsid w:val="00B0576B"/>
    <w:rsid w:val="00B06279"/>
    <w:rsid w:val="00B06756"/>
    <w:rsid w:val="00B10171"/>
    <w:rsid w:val="00B134E6"/>
    <w:rsid w:val="00B220C6"/>
    <w:rsid w:val="00B310DF"/>
    <w:rsid w:val="00B31B8E"/>
    <w:rsid w:val="00B32686"/>
    <w:rsid w:val="00B40934"/>
    <w:rsid w:val="00B40F7F"/>
    <w:rsid w:val="00B51E8F"/>
    <w:rsid w:val="00B527B0"/>
    <w:rsid w:val="00B5651B"/>
    <w:rsid w:val="00B569F3"/>
    <w:rsid w:val="00B56B5B"/>
    <w:rsid w:val="00B64901"/>
    <w:rsid w:val="00B708E8"/>
    <w:rsid w:val="00B70F09"/>
    <w:rsid w:val="00B7439B"/>
    <w:rsid w:val="00B74C6A"/>
    <w:rsid w:val="00B90053"/>
    <w:rsid w:val="00B923DA"/>
    <w:rsid w:val="00B94FD0"/>
    <w:rsid w:val="00B951C1"/>
    <w:rsid w:val="00B95733"/>
    <w:rsid w:val="00B957CA"/>
    <w:rsid w:val="00B95E76"/>
    <w:rsid w:val="00B97313"/>
    <w:rsid w:val="00B97FEE"/>
    <w:rsid w:val="00BB1DFD"/>
    <w:rsid w:val="00BB7614"/>
    <w:rsid w:val="00BC2018"/>
    <w:rsid w:val="00BC344B"/>
    <w:rsid w:val="00BD11C2"/>
    <w:rsid w:val="00BD2FDF"/>
    <w:rsid w:val="00BD668C"/>
    <w:rsid w:val="00BE1F84"/>
    <w:rsid w:val="00BE330E"/>
    <w:rsid w:val="00BE478B"/>
    <w:rsid w:val="00BE53E1"/>
    <w:rsid w:val="00BE5C96"/>
    <w:rsid w:val="00BF08D5"/>
    <w:rsid w:val="00BF121E"/>
    <w:rsid w:val="00C05D39"/>
    <w:rsid w:val="00C13766"/>
    <w:rsid w:val="00C160C1"/>
    <w:rsid w:val="00C31D34"/>
    <w:rsid w:val="00C33391"/>
    <w:rsid w:val="00C36F85"/>
    <w:rsid w:val="00C412BF"/>
    <w:rsid w:val="00C41D87"/>
    <w:rsid w:val="00C45A0B"/>
    <w:rsid w:val="00C517A8"/>
    <w:rsid w:val="00C55AC8"/>
    <w:rsid w:val="00C57546"/>
    <w:rsid w:val="00C642C8"/>
    <w:rsid w:val="00C66E9B"/>
    <w:rsid w:val="00C70786"/>
    <w:rsid w:val="00C70F5F"/>
    <w:rsid w:val="00C75152"/>
    <w:rsid w:val="00C75502"/>
    <w:rsid w:val="00C775C2"/>
    <w:rsid w:val="00C80204"/>
    <w:rsid w:val="00C815D9"/>
    <w:rsid w:val="00C829B1"/>
    <w:rsid w:val="00C84AD1"/>
    <w:rsid w:val="00C9408B"/>
    <w:rsid w:val="00C961B1"/>
    <w:rsid w:val="00C9649E"/>
    <w:rsid w:val="00CA3079"/>
    <w:rsid w:val="00CA60F0"/>
    <w:rsid w:val="00CA7C3E"/>
    <w:rsid w:val="00CB2BAB"/>
    <w:rsid w:val="00CB6E15"/>
    <w:rsid w:val="00CC076A"/>
    <w:rsid w:val="00CC2341"/>
    <w:rsid w:val="00CC35CB"/>
    <w:rsid w:val="00CD104B"/>
    <w:rsid w:val="00CD11B0"/>
    <w:rsid w:val="00CD5903"/>
    <w:rsid w:val="00CE2544"/>
    <w:rsid w:val="00CF30B5"/>
    <w:rsid w:val="00CF3126"/>
    <w:rsid w:val="00CF41F5"/>
    <w:rsid w:val="00CF4340"/>
    <w:rsid w:val="00CF46EB"/>
    <w:rsid w:val="00D03C05"/>
    <w:rsid w:val="00D04A89"/>
    <w:rsid w:val="00D105F2"/>
    <w:rsid w:val="00D10E5F"/>
    <w:rsid w:val="00D13D87"/>
    <w:rsid w:val="00D21D97"/>
    <w:rsid w:val="00D266FF"/>
    <w:rsid w:val="00D30757"/>
    <w:rsid w:val="00D34387"/>
    <w:rsid w:val="00D37CA9"/>
    <w:rsid w:val="00D42405"/>
    <w:rsid w:val="00D4563F"/>
    <w:rsid w:val="00D66691"/>
    <w:rsid w:val="00D66BE8"/>
    <w:rsid w:val="00D7436F"/>
    <w:rsid w:val="00D757A3"/>
    <w:rsid w:val="00D76043"/>
    <w:rsid w:val="00D8056B"/>
    <w:rsid w:val="00D941DA"/>
    <w:rsid w:val="00D95F40"/>
    <w:rsid w:val="00D9734E"/>
    <w:rsid w:val="00D97FE8"/>
    <w:rsid w:val="00DA522F"/>
    <w:rsid w:val="00DA66DD"/>
    <w:rsid w:val="00DA7A16"/>
    <w:rsid w:val="00DB0B1E"/>
    <w:rsid w:val="00DB0D3B"/>
    <w:rsid w:val="00DB6007"/>
    <w:rsid w:val="00DB70DD"/>
    <w:rsid w:val="00DC228E"/>
    <w:rsid w:val="00DC597B"/>
    <w:rsid w:val="00DD026B"/>
    <w:rsid w:val="00DD104F"/>
    <w:rsid w:val="00DD354F"/>
    <w:rsid w:val="00DD3BFF"/>
    <w:rsid w:val="00DD65D1"/>
    <w:rsid w:val="00DD6ABD"/>
    <w:rsid w:val="00DF1E28"/>
    <w:rsid w:val="00E040F8"/>
    <w:rsid w:val="00E07E61"/>
    <w:rsid w:val="00E117CF"/>
    <w:rsid w:val="00E11E02"/>
    <w:rsid w:val="00E12126"/>
    <w:rsid w:val="00E14BFE"/>
    <w:rsid w:val="00E267A3"/>
    <w:rsid w:val="00E27B59"/>
    <w:rsid w:val="00E33527"/>
    <w:rsid w:val="00E412BF"/>
    <w:rsid w:val="00E441FB"/>
    <w:rsid w:val="00E50F6B"/>
    <w:rsid w:val="00E53B11"/>
    <w:rsid w:val="00E5602B"/>
    <w:rsid w:val="00E564D9"/>
    <w:rsid w:val="00E60E77"/>
    <w:rsid w:val="00E65488"/>
    <w:rsid w:val="00E66B1F"/>
    <w:rsid w:val="00E67437"/>
    <w:rsid w:val="00E729C1"/>
    <w:rsid w:val="00E72FAF"/>
    <w:rsid w:val="00E76D6E"/>
    <w:rsid w:val="00E76E25"/>
    <w:rsid w:val="00E77AC9"/>
    <w:rsid w:val="00E8253E"/>
    <w:rsid w:val="00E85322"/>
    <w:rsid w:val="00E8614E"/>
    <w:rsid w:val="00E955DB"/>
    <w:rsid w:val="00E95739"/>
    <w:rsid w:val="00E96D20"/>
    <w:rsid w:val="00E96F26"/>
    <w:rsid w:val="00EA3991"/>
    <w:rsid w:val="00EA52B7"/>
    <w:rsid w:val="00EB2643"/>
    <w:rsid w:val="00EB2D5D"/>
    <w:rsid w:val="00EB4733"/>
    <w:rsid w:val="00EB75B7"/>
    <w:rsid w:val="00EC5E30"/>
    <w:rsid w:val="00ED2D6D"/>
    <w:rsid w:val="00EE126C"/>
    <w:rsid w:val="00EE36AC"/>
    <w:rsid w:val="00EE4C69"/>
    <w:rsid w:val="00EE58FC"/>
    <w:rsid w:val="00EE7DC1"/>
    <w:rsid w:val="00F01483"/>
    <w:rsid w:val="00F01B48"/>
    <w:rsid w:val="00F048BB"/>
    <w:rsid w:val="00F128F2"/>
    <w:rsid w:val="00F21A30"/>
    <w:rsid w:val="00F21CFE"/>
    <w:rsid w:val="00F33C00"/>
    <w:rsid w:val="00F36688"/>
    <w:rsid w:val="00F42725"/>
    <w:rsid w:val="00F442C9"/>
    <w:rsid w:val="00F4496A"/>
    <w:rsid w:val="00F4677D"/>
    <w:rsid w:val="00F51136"/>
    <w:rsid w:val="00F52736"/>
    <w:rsid w:val="00F545D8"/>
    <w:rsid w:val="00F57C7D"/>
    <w:rsid w:val="00F633A6"/>
    <w:rsid w:val="00F67072"/>
    <w:rsid w:val="00F71FC0"/>
    <w:rsid w:val="00F757FD"/>
    <w:rsid w:val="00F76642"/>
    <w:rsid w:val="00F80776"/>
    <w:rsid w:val="00F8480E"/>
    <w:rsid w:val="00F84ABC"/>
    <w:rsid w:val="00F903A6"/>
    <w:rsid w:val="00F9458E"/>
    <w:rsid w:val="00FA287C"/>
    <w:rsid w:val="00FA3911"/>
    <w:rsid w:val="00FA58A9"/>
    <w:rsid w:val="00FB15D9"/>
    <w:rsid w:val="00FB34CC"/>
    <w:rsid w:val="00FC0237"/>
    <w:rsid w:val="00FC2029"/>
    <w:rsid w:val="00FC3381"/>
    <w:rsid w:val="00FC3634"/>
    <w:rsid w:val="00FD0764"/>
    <w:rsid w:val="00FD1FE0"/>
    <w:rsid w:val="00FD4100"/>
    <w:rsid w:val="00FD690B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4107D"/>
  <w15:docId w15:val="{7E857189-BD9E-402E-8F9F-0A53B9F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</w:rPr>
  </w:style>
  <w:style w:type="paragraph" w:styleId="a4">
    <w:name w:val="annotation text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Chars="400" w:left="400" w:hangingChars="1151" w:hanging="2762"/>
    </w:pPr>
    <w:rPr>
      <w:rFonts w:ascii="新細明體"/>
    </w:rPr>
  </w:style>
  <w:style w:type="paragraph" w:styleId="a8">
    <w:name w:val="Date"/>
    <w:basedOn w:val="a"/>
    <w:next w:val="a"/>
    <w:pPr>
      <w:jc w:val="right"/>
    </w:pPr>
    <w:rPr>
      <w:rFonts w:ascii="標楷體"/>
    </w:rPr>
  </w:style>
  <w:style w:type="paragraph" w:styleId="2">
    <w:name w:val="Body Text Indent 2"/>
    <w:basedOn w:val="a"/>
    <w:pPr>
      <w:ind w:left="3710" w:hanging="2750"/>
    </w:pPr>
    <w:rPr>
      <w:rFonts w:ascii="新細明體"/>
    </w:rPr>
  </w:style>
  <w:style w:type="paragraph" w:styleId="3">
    <w:name w:val="Body Text Indent 3"/>
    <w:basedOn w:val="a"/>
    <w:pPr>
      <w:ind w:leftChars="400" w:left="400" w:hangingChars="1163" w:hanging="2791"/>
    </w:pPr>
    <w:rPr>
      <w:rFonts w:ascii="新細明體"/>
    </w:rPr>
  </w:style>
  <w:style w:type="paragraph" w:styleId="a9">
    <w:name w:val="Plain Text"/>
    <w:basedOn w:val="a"/>
    <w:rPr>
      <w:rFonts w:ascii="細明體" w:eastAsia="細明體" w:hAnsi="Courier New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0">
    <w:name w:val="02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">
    <w:name w:val="0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4">
    <w:name w:val="0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5">
    <w:name w:val="02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0">
    <w:name w:val="023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325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-2">
    <w:name w:val="0221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semiHidden/>
    <w:rsid w:val="00BD668C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B13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B134E6"/>
    <w:rPr>
      <w:kern w:val="2"/>
    </w:rPr>
  </w:style>
  <w:style w:type="table" w:styleId="af">
    <w:name w:val="Table Grid"/>
    <w:basedOn w:val="a1"/>
    <w:uiPriority w:val="59"/>
    <w:rsid w:val="002B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06849"/>
    <w:rPr>
      <w:kern w:val="2"/>
    </w:rPr>
  </w:style>
  <w:style w:type="paragraph" w:styleId="af0">
    <w:name w:val="List Paragraph"/>
    <w:basedOn w:val="a"/>
    <w:uiPriority w:val="34"/>
    <w:qFormat/>
    <w:rsid w:val="00853645"/>
    <w:pPr>
      <w:ind w:leftChars="200" w:left="480"/>
    </w:pPr>
  </w:style>
  <w:style w:type="character" w:styleId="af1">
    <w:name w:val="Hyperlink"/>
    <w:basedOn w:val="a0"/>
    <w:unhideWhenUsed/>
    <w:rsid w:val="00D7436F"/>
    <w:rPr>
      <w:color w:val="0000FF" w:themeColor="hyperlink"/>
      <w:u w:val="single"/>
    </w:rPr>
  </w:style>
  <w:style w:type="character" w:styleId="af2">
    <w:name w:val="page number"/>
    <w:basedOn w:val="a0"/>
    <w:rsid w:val="000E3CA8"/>
  </w:style>
  <w:style w:type="character" w:styleId="af3">
    <w:name w:val="Placeholder Text"/>
    <w:basedOn w:val="a0"/>
    <w:uiPriority w:val="99"/>
    <w:semiHidden/>
    <w:rsid w:val="003F1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1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9AF3-B7FF-4E63-85FD-0F3551AE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>taipei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教育部獎補助臺灣省私立高級中等學校經費實施要點</dc:title>
  <dc:creator>唐連成</dc:creator>
  <cp:lastModifiedBy>admin</cp:lastModifiedBy>
  <cp:revision>2</cp:revision>
  <cp:lastPrinted>2019-08-22T05:05:00Z</cp:lastPrinted>
  <dcterms:created xsi:type="dcterms:W3CDTF">2023-08-30T04:06:00Z</dcterms:created>
  <dcterms:modified xsi:type="dcterms:W3CDTF">2023-08-30T04:06:00Z</dcterms:modified>
</cp:coreProperties>
</file>